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SO.1.2023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stycznia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uchyleniu Zarządzenia NR.SO/11/2013 w sprawie upoważnienia pracowników Urzędu Miasta Redy do załatwienia indywidualnych spraw z zakresu administracji publicznej.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268a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postępowania administracyjnego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Zarządzenie Nr.SO/11/2013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2013r.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upoważnienia pracowników Urzędu Miasta Redy do załatwienia indywidualnych spraw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zakresu administracji publicznej.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12C2031B-009E-4AC7-ADC7-7508A01AF81A.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SO.1.2023 z dnia 2 stycznia 2023 r.</dc:title>
  <dc:subject>o uchyleniu Zarządzenia NR.SO/11/2013 w^sprawie upoważnienia pracowników Urzędu Miasta Redy do załatwienia indywidualnych spraw z^zakresu administracji publicznej.</dc:subject>
  <dc:creator>hjaniak</dc:creator>
  <cp:lastModifiedBy>hjaniak</cp:lastModifiedBy>
  <cp:revision>1</cp:revision>
  <dcterms:created xsi:type="dcterms:W3CDTF">2023-06-21T12:38:37Z</dcterms:created>
  <dcterms:modified xsi:type="dcterms:W3CDTF">2023-06-21T12:38:37Z</dcterms:modified>
  <cp:category>Akt prawny</cp:category>
</cp:coreProperties>
</file>