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F5CF" w14:textId="424BE454" w:rsidR="00A221EF" w:rsidRPr="00281C16" w:rsidRDefault="00A221EF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PODSTAWOWA KWOTA DOTACJI ORAZ STATYSTYCZNA LICZBA</w:t>
      </w:r>
      <w:r w:rsidR="00982C6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DZIECI, UCZNIÓW, WYCHOWANKÓW LUB UCZESTNIKÓW ZAJĘ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 REWALIDACYJNO – WYCHOWAWCZYCH obowiązujących od dnia 1 </w:t>
      </w:r>
      <w:r w:rsidR="00A7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grudnia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C75F1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DE07EE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Pr="00281C16" w:rsidRDefault="00A221EF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BC526" w14:textId="44FDD64A" w:rsidR="00EA3429" w:rsidRPr="00281C16" w:rsidRDefault="00EA3429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460948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 ustawy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2017 r. o finansowaniu zadań oświatowych (</w:t>
      </w:r>
      <w:r w:rsidR="00A418BE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6C75F1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81C16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21022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1C16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439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muję, iż </w:t>
      </w:r>
      <w:r w:rsidRPr="00281C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podstawowa kwota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B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12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Reda wynosi </w:t>
      </w:r>
      <w:r w:rsidR="003B305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1 dziecko </w:t>
      </w:r>
      <w:r w:rsidR="00BD5902" w:rsidRPr="00A7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rocznie </w:t>
      </w:r>
      <w:r w:rsidR="00A74966" w:rsidRPr="00A7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20.296,40</w:t>
      </w:r>
      <w:r w:rsidR="003B3054" w:rsidRPr="00A7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Pr="00A7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3B305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972D47" w14:textId="77777777" w:rsidR="00982C64" w:rsidRPr="00281C16" w:rsidRDefault="00982C64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0DAE8" w14:textId="288C8882" w:rsidR="000C1BF5" w:rsidRPr="00281C16" w:rsidRDefault="00EA3429" w:rsidP="001759A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Statystyczna liczba </w:t>
      </w:r>
      <w:r w:rsidRPr="00281C16">
        <w:rPr>
          <w:rFonts w:ascii="Times New Roman" w:hAnsi="Times New Roman" w:cs="Times New Roman"/>
          <w:sz w:val="24"/>
          <w:szCs w:val="24"/>
        </w:rPr>
        <w:t xml:space="preserve">dzieci, uczniów, wychowanków lub uczestników zajęć rewalidacyjno-wychowawczych wynosi </w:t>
      </w:r>
      <w:r w:rsidR="005A44E0" w:rsidRPr="00281C16">
        <w:rPr>
          <w:rFonts w:ascii="Times New Roman" w:hAnsi="Times New Roman" w:cs="Times New Roman"/>
          <w:sz w:val="24"/>
          <w:szCs w:val="24"/>
        </w:rPr>
        <w:t>470</w:t>
      </w:r>
      <w:r w:rsidR="00EB09EA">
        <w:rPr>
          <w:rFonts w:ascii="Times New Roman" w:hAnsi="Times New Roman" w:cs="Times New Roman"/>
          <w:sz w:val="24"/>
          <w:szCs w:val="24"/>
        </w:rPr>
        <w:t>,01</w:t>
      </w:r>
      <w:r w:rsidR="006F4155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982C64" w:rsidRPr="00281C16">
        <w:rPr>
          <w:rFonts w:ascii="Times New Roman" w:hAnsi="Times New Roman" w:cs="Times New Roman"/>
          <w:sz w:val="24"/>
          <w:szCs w:val="24"/>
        </w:rPr>
        <w:t>(</w:t>
      </w:r>
      <w:r w:rsidR="000D2AC7" w:rsidRPr="00281C16">
        <w:rPr>
          <w:rFonts w:ascii="Times New Roman" w:hAnsi="Times New Roman" w:cs="Times New Roman"/>
          <w:sz w:val="24"/>
          <w:szCs w:val="24"/>
        </w:rPr>
        <w:t>a także</w:t>
      </w:r>
      <w:r w:rsidR="00982C64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0D2AC7" w:rsidRPr="00281C16">
        <w:rPr>
          <w:rFonts w:ascii="Times New Roman" w:hAnsi="Times New Roman" w:cs="Times New Roman"/>
          <w:sz w:val="24"/>
          <w:szCs w:val="24"/>
        </w:rPr>
        <w:t>7</w:t>
      </w:r>
      <w:r w:rsidR="005A44E0" w:rsidRPr="00281C16">
        <w:rPr>
          <w:rFonts w:ascii="Times New Roman" w:hAnsi="Times New Roman" w:cs="Times New Roman"/>
          <w:sz w:val="24"/>
          <w:szCs w:val="24"/>
        </w:rPr>
        <w:t>,33</w:t>
      </w:r>
      <w:r w:rsidR="00982C64" w:rsidRPr="00281C16">
        <w:rPr>
          <w:rFonts w:ascii="Times New Roman" w:hAnsi="Times New Roman" w:cs="Times New Roman"/>
          <w:sz w:val="24"/>
          <w:szCs w:val="24"/>
        </w:rPr>
        <w:t xml:space="preserve"> dzieci </w:t>
      </w:r>
      <w:r w:rsidR="00B624B2">
        <w:rPr>
          <w:rFonts w:ascii="Times New Roman" w:hAnsi="Times New Roman" w:cs="Times New Roman"/>
          <w:sz w:val="24"/>
          <w:szCs w:val="24"/>
        </w:rPr>
        <w:t>posiadających orzeczenie o potrzebie kształcenia specjalnego i</w:t>
      </w:r>
      <w:r w:rsidR="008C7B89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5A44E0" w:rsidRPr="00281C16">
        <w:rPr>
          <w:rFonts w:ascii="Times New Roman" w:hAnsi="Times New Roman" w:cs="Times New Roman"/>
          <w:sz w:val="24"/>
          <w:szCs w:val="24"/>
        </w:rPr>
        <w:t>26</w:t>
      </w:r>
      <w:r w:rsidR="008C7B89" w:rsidRPr="00281C16">
        <w:rPr>
          <w:rFonts w:ascii="Times New Roman" w:hAnsi="Times New Roman" w:cs="Times New Roman"/>
          <w:sz w:val="24"/>
          <w:szCs w:val="24"/>
        </w:rPr>
        <w:t xml:space="preserve"> dzieci objętych wczesnym wspomaganiem rozwoju</w:t>
      </w:r>
      <w:r w:rsidR="00692E1B" w:rsidRPr="00281C16">
        <w:rPr>
          <w:rFonts w:ascii="Times New Roman" w:hAnsi="Times New Roman" w:cs="Times New Roman"/>
          <w:sz w:val="24"/>
          <w:szCs w:val="24"/>
        </w:rPr>
        <w:t>)</w:t>
      </w:r>
      <w:r w:rsidR="008C7B89" w:rsidRPr="00281C16">
        <w:rPr>
          <w:rFonts w:ascii="Times New Roman" w:hAnsi="Times New Roman" w:cs="Times New Roman"/>
          <w:sz w:val="24"/>
          <w:szCs w:val="24"/>
        </w:rPr>
        <w:t>.</w:t>
      </w:r>
    </w:p>
    <w:p w14:paraId="78CAAF26" w14:textId="77777777" w:rsidR="00F24757" w:rsidRPr="00281C16" w:rsidRDefault="00F24757" w:rsidP="001759A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14E565" w14:textId="77777777" w:rsidR="00EA3429" w:rsidRPr="00281C16" w:rsidRDefault="00EA3429" w:rsidP="001759A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B144D6" w14:textId="11B98AFD" w:rsidR="00F461CA" w:rsidRPr="00281C16" w:rsidRDefault="003B3054" w:rsidP="001759A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C16">
        <w:rPr>
          <w:rFonts w:ascii="Times New Roman" w:hAnsi="Times New Roman" w:cs="Times New Roman"/>
          <w:sz w:val="24"/>
          <w:szCs w:val="24"/>
        </w:rPr>
        <w:t xml:space="preserve">Reda, dnia </w:t>
      </w:r>
      <w:r w:rsidR="00A74966">
        <w:rPr>
          <w:rFonts w:ascii="Times New Roman" w:hAnsi="Times New Roman" w:cs="Times New Roman"/>
          <w:sz w:val="24"/>
          <w:szCs w:val="24"/>
        </w:rPr>
        <w:t>12.</w:t>
      </w:r>
      <w:r w:rsidR="005A44E0" w:rsidRPr="00281C16">
        <w:rPr>
          <w:rFonts w:ascii="Times New Roman" w:hAnsi="Times New Roman" w:cs="Times New Roman"/>
          <w:sz w:val="24"/>
          <w:szCs w:val="24"/>
        </w:rPr>
        <w:t>1</w:t>
      </w:r>
      <w:r w:rsidR="00D27BA6">
        <w:rPr>
          <w:rFonts w:ascii="Times New Roman" w:hAnsi="Times New Roman" w:cs="Times New Roman"/>
          <w:sz w:val="24"/>
          <w:szCs w:val="24"/>
        </w:rPr>
        <w:t>1</w:t>
      </w:r>
      <w:r w:rsidRPr="00281C16">
        <w:rPr>
          <w:rFonts w:ascii="Times New Roman" w:hAnsi="Times New Roman" w:cs="Times New Roman"/>
          <w:sz w:val="24"/>
          <w:szCs w:val="24"/>
        </w:rPr>
        <w:t>.20</w:t>
      </w:r>
      <w:r w:rsidR="006C75F1" w:rsidRPr="00281C16">
        <w:rPr>
          <w:rFonts w:ascii="Times New Roman" w:hAnsi="Times New Roman" w:cs="Times New Roman"/>
          <w:sz w:val="24"/>
          <w:szCs w:val="24"/>
        </w:rPr>
        <w:t>2</w:t>
      </w:r>
      <w:r w:rsidR="00DE07EE" w:rsidRPr="00281C16">
        <w:rPr>
          <w:rFonts w:ascii="Times New Roman" w:hAnsi="Times New Roman" w:cs="Times New Roman"/>
          <w:sz w:val="24"/>
          <w:szCs w:val="24"/>
        </w:rPr>
        <w:t>5</w:t>
      </w:r>
      <w:r w:rsidRPr="00281C16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7946096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97AB0DB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4400D044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0C2F982C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6ACD980E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695BC2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62F190E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313A21A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7172AE99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576E9B3D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894AFB8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71484B2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26BEC87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7AAD8F61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2FABD40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070CB038" w14:textId="77777777" w:rsidR="00346D2B" w:rsidRPr="00EC6484" w:rsidRDefault="00346D2B" w:rsidP="00346D2B">
      <w:pPr>
        <w:rPr>
          <w:rFonts w:ascii="Times New Roman" w:hAnsi="Times New Roman" w:cs="Times New Roman"/>
          <w:sz w:val="20"/>
          <w:szCs w:val="20"/>
        </w:rPr>
      </w:pPr>
    </w:p>
    <w:p w14:paraId="65C2FA4C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6DDE5B33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540F9B51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5593656A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17392FF0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484E6A2C" w14:textId="12A6773E" w:rsidR="00346D2B" w:rsidRPr="00EC6484" w:rsidRDefault="00346D2B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 w:rsidRPr="00EC6484">
        <w:rPr>
          <w:rFonts w:ascii="Times New Roman" w:hAnsi="Times New Roman" w:cs="Times New Roman"/>
          <w:sz w:val="20"/>
          <w:szCs w:val="20"/>
        </w:rPr>
        <w:t xml:space="preserve">Sporządził / zatwierdził </w:t>
      </w:r>
    </w:p>
    <w:p w14:paraId="71A58277" w14:textId="77AC291D" w:rsidR="00346D2B" w:rsidRPr="00EC6484" w:rsidRDefault="000B2638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 w:rsidRPr="00EC6484">
        <w:rPr>
          <w:rFonts w:ascii="Times New Roman" w:hAnsi="Times New Roman" w:cs="Times New Roman"/>
          <w:sz w:val="20"/>
          <w:szCs w:val="20"/>
        </w:rPr>
        <w:t>M.D.</w:t>
      </w:r>
      <w:r w:rsidR="00346D2B" w:rsidRPr="00EC6484">
        <w:rPr>
          <w:rFonts w:ascii="Times New Roman" w:hAnsi="Times New Roman" w:cs="Times New Roman"/>
          <w:sz w:val="20"/>
          <w:szCs w:val="20"/>
        </w:rPr>
        <w:t>/P.G.</w:t>
      </w:r>
      <w:r w:rsidR="00A74966">
        <w:rPr>
          <w:rFonts w:ascii="Times New Roman" w:hAnsi="Times New Roman" w:cs="Times New Roman"/>
          <w:sz w:val="20"/>
          <w:szCs w:val="20"/>
        </w:rPr>
        <w:t xml:space="preserve"> 12</w:t>
      </w:r>
      <w:r w:rsidRPr="00EC6484">
        <w:rPr>
          <w:rFonts w:ascii="Times New Roman" w:hAnsi="Times New Roman" w:cs="Times New Roman"/>
          <w:sz w:val="20"/>
          <w:szCs w:val="20"/>
        </w:rPr>
        <w:t>.</w:t>
      </w:r>
      <w:r w:rsidR="00EC6484" w:rsidRPr="00EC6484">
        <w:rPr>
          <w:rFonts w:ascii="Times New Roman" w:hAnsi="Times New Roman" w:cs="Times New Roman"/>
          <w:sz w:val="20"/>
          <w:szCs w:val="20"/>
        </w:rPr>
        <w:t>1</w:t>
      </w:r>
      <w:r w:rsidR="00D27BA6">
        <w:rPr>
          <w:rFonts w:ascii="Times New Roman" w:hAnsi="Times New Roman" w:cs="Times New Roman"/>
          <w:sz w:val="20"/>
          <w:szCs w:val="20"/>
        </w:rPr>
        <w:t>1</w:t>
      </w:r>
      <w:r w:rsidR="00346D2B" w:rsidRPr="00EC6484">
        <w:rPr>
          <w:rFonts w:ascii="Times New Roman" w:hAnsi="Times New Roman" w:cs="Times New Roman"/>
          <w:sz w:val="20"/>
          <w:szCs w:val="20"/>
        </w:rPr>
        <w:t>.2025</w:t>
      </w:r>
      <w:r w:rsidRPr="00EC6484">
        <w:rPr>
          <w:rFonts w:ascii="Times New Roman" w:hAnsi="Times New Roman" w:cs="Times New Roman"/>
          <w:sz w:val="20"/>
          <w:szCs w:val="20"/>
        </w:rPr>
        <w:t xml:space="preserve"> r.</w:t>
      </w:r>
    </w:p>
    <w:sectPr w:rsidR="00346D2B" w:rsidRPr="00EC6484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8761C"/>
    <w:rsid w:val="000B2638"/>
    <w:rsid w:val="000C1BF5"/>
    <w:rsid w:val="000C2D0A"/>
    <w:rsid w:val="000D2AC7"/>
    <w:rsid w:val="001007EC"/>
    <w:rsid w:val="0011403D"/>
    <w:rsid w:val="001676BC"/>
    <w:rsid w:val="001759A4"/>
    <w:rsid w:val="00210225"/>
    <w:rsid w:val="00253329"/>
    <w:rsid w:val="00281C16"/>
    <w:rsid w:val="002C0BE1"/>
    <w:rsid w:val="002C1268"/>
    <w:rsid w:val="002F3A89"/>
    <w:rsid w:val="00346D2B"/>
    <w:rsid w:val="003B3054"/>
    <w:rsid w:val="00460948"/>
    <w:rsid w:val="004A0E8B"/>
    <w:rsid w:val="005A44E0"/>
    <w:rsid w:val="00636B26"/>
    <w:rsid w:val="0065316C"/>
    <w:rsid w:val="00692E1B"/>
    <w:rsid w:val="006C75F1"/>
    <w:rsid w:val="006F4155"/>
    <w:rsid w:val="00701381"/>
    <w:rsid w:val="00781169"/>
    <w:rsid w:val="007913A2"/>
    <w:rsid w:val="008A03BC"/>
    <w:rsid w:val="008C7B89"/>
    <w:rsid w:val="00933DD1"/>
    <w:rsid w:val="00970677"/>
    <w:rsid w:val="00982C64"/>
    <w:rsid w:val="00A221EF"/>
    <w:rsid w:val="00A418BE"/>
    <w:rsid w:val="00A4579D"/>
    <w:rsid w:val="00A600E1"/>
    <w:rsid w:val="00A74966"/>
    <w:rsid w:val="00AD1369"/>
    <w:rsid w:val="00B42AE0"/>
    <w:rsid w:val="00B624B2"/>
    <w:rsid w:val="00BD5902"/>
    <w:rsid w:val="00C65EB4"/>
    <w:rsid w:val="00CF520A"/>
    <w:rsid w:val="00D01B22"/>
    <w:rsid w:val="00D27BA6"/>
    <w:rsid w:val="00DC7816"/>
    <w:rsid w:val="00DE07EE"/>
    <w:rsid w:val="00DE5680"/>
    <w:rsid w:val="00DE7B52"/>
    <w:rsid w:val="00E44B2C"/>
    <w:rsid w:val="00EA3429"/>
    <w:rsid w:val="00EB09EA"/>
    <w:rsid w:val="00EC6484"/>
    <w:rsid w:val="00F24757"/>
    <w:rsid w:val="00F461CA"/>
    <w:rsid w:val="00F8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Magdallena Dettlaff</cp:lastModifiedBy>
  <cp:revision>16</cp:revision>
  <cp:lastPrinted>2025-10-17T10:30:00Z</cp:lastPrinted>
  <dcterms:created xsi:type="dcterms:W3CDTF">2025-03-17T14:08:00Z</dcterms:created>
  <dcterms:modified xsi:type="dcterms:W3CDTF">2025-11-12T09:00:00Z</dcterms:modified>
</cp:coreProperties>
</file>