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60EEED01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4B0299">
        <w:t>1</w:t>
      </w:r>
      <w:r w:rsidR="000152E2">
        <w:t>.20</w:t>
      </w:r>
      <w:r w:rsidR="00F5224A">
        <w:t>2</w:t>
      </w:r>
      <w:r w:rsidR="004B0299">
        <w:t>1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  <w:t xml:space="preserve">    </w:t>
      </w:r>
      <w:r w:rsidR="00F5224A">
        <w:t xml:space="preserve">   </w:t>
      </w:r>
      <w:r w:rsidR="000152E2">
        <w:t xml:space="preserve">Reda, dnia </w:t>
      </w:r>
      <w:r w:rsidR="00487BD6">
        <w:t>3 marca</w:t>
      </w:r>
      <w:r w:rsidR="000152E2">
        <w:t xml:space="preserve"> 20</w:t>
      </w:r>
      <w:r w:rsidR="00F5224A">
        <w:t>2</w:t>
      </w:r>
      <w:r w:rsidR="004B0299">
        <w:t>1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38EE0788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EA3AD12" w14:textId="77777777" w:rsidR="005D34AB" w:rsidRPr="00A96B9B" w:rsidRDefault="002C6BFE" w:rsidP="005D34AB">
      <w:pPr>
        <w:ind w:left="4248" w:firstLine="708"/>
      </w:pPr>
      <w:r>
        <w:t xml:space="preserve">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539DC174" w14:textId="36D5A313" w:rsidR="00EB1EFF" w:rsidRPr="00AD5D09" w:rsidRDefault="005D34AB" w:rsidP="00EB1EFF">
      <w:pPr>
        <w:spacing w:line="360" w:lineRule="auto"/>
        <w:jc w:val="both"/>
        <w:rPr>
          <w:sz w:val="22"/>
          <w:szCs w:val="22"/>
        </w:rPr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605D3D">
        <w:rPr>
          <w:b/>
        </w:rPr>
        <w:t>9</w:t>
      </w:r>
      <w:r w:rsidR="004B0299">
        <w:rPr>
          <w:b/>
        </w:rPr>
        <w:t xml:space="preserve"> marca</w:t>
      </w:r>
      <w:r w:rsidR="008B06A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</w:t>
      </w:r>
      <w:r w:rsidR="004B0299">
        <w:rPr>
          <w:b/>
        </w:rPr>
        <w:t>1</w:t>
      </w:r>
      <w:r w:rsidR="00AD0124">
        <w:rPr>
          <w:b/>
        </w:rPr>
        <w:t>r. (</w:t>
      </w:r>
      <w:r w:rsidR="00605D3D">
        <w:rPr>
          <w:b/>
        </w:rPr>
        <w:t>wtorek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4B0299">
        <w:rPr>
          <w:b/>
        </w:rPr>
        <w:t>6</w:t>
      </w:r>
      <w:r w:rsidR="00EA06D1">
        <w:rPr>
          <w:b/>
        </w:rPr>
        <w:t>:</w:t>
      </w:r>
      <w:r w:rsidR="00F5224A">
        <w:rPr>
          <w:b/>
        </w:rPr>
        <w:t>0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EB1EFF" w:rsidRPr="00AD5D09">
        <w:rPr>
          <w:sz w:val="22"/>
          <w:szCs w:val="22"/>
        </w:rPr>
        <w:t>odbędzie się posiedzenie Komisji.</w:t>
      </w:r>
      <w:r w:rsidR="00EB1EFF">
        <w:rPr>
          <w:sz w:val="22"/>
          <w:szCs w:val="22"/>
        </w:rPr>
        <w:t xml:space="preserve"> </w:t>
      </w:r>
      <w:r w:rsidR="00EB1EFF" w:rsidRPr="00AD5D09">
        <w:rPr>
          <w:sz w:val="22"/>
          <w:szCs w:val="22"/>
        </w:rPr>
        <w:t>Dyskusja  odbędzie się poprzez system informatyczny.</w:t>
      </w:r>
    </w:p>
    <w:p w14:paraId="66135C46" w14:textId="77777777" w:rsidR="00EB1EFF" w:rsidRPr="00AD5D09" w:rsidRDefault="00EB1EFF" w:rsidP="00EB1EFF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2511D527" w14:textId="0FC7E12B" w:rsidR="00530949" w:rsidRDefault="00530949" w:rsidP="00530949">
      <w:pPr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0C4429B4" w14:textId="3CDDE82B" w:rsidR="009133D5" w:rsidRDefault="001C58B7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 xml:space="preserve">Omówienie </w:t>
      </w:r>
      <w:r w:rsidR="004B0299">
        <w:t>zakończenia budowy</w:t>
      </w:r>
      <w:r w:rsidR="004B0299" w:rsidRPr="004B0299">
        <w:t xml:space="preserve"> </w:t>
      </w:r>
      <w:r w:rsidR="004B0299">
        <w:t>Fabryki Kultury.</w:t>
      </w:r>
    </w:p>
    <w:p w14:paraId="2820926A" w14:textId="49073BE5" w:rsidR="00605D3D" w:rsidRDefault="00605D3D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Oferta kulturalna Fabryki Kultury na 2021 r.</w:t>
      </w:r>
    </w:p>
    <w:p w14:paraId="540BFB81" w14:textId="08611200" w:rsidR="00605D3D" w:rsidRDefault="00605D3D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Oferta Miejskiego Ośrodka Sportu i Rekreacji na 2021 r.</w:t>
      </w:r>
    </w:p>
    <w:p w14:paraId="0EFC2D98" w14:textId="1CAA21E1" w:rsidR="00605D3D" w:rsidRDefault="00605D3D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Omówienie działu promocji na 2021 r.</w:t>
      </w:r>
    </w:p>
    <w:p w14:paraId="7B9FCF7A" w14:textId="77777777" w:rsidR="00E737F8" w:rsidRPr="00E737F8" w:rsidRDefault="00E737F8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 w:rsidRPr="00E737F8">
        <w:t>Sprawy bieżące.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2C41"/>
    <w:rsid w:val="00100C37"/>
    <w:rsid w:val="00137FD6"/>
    <w:rsid w:val="001C58B7"/>
    <w:rsid w:val="001C6E2B"/>
    <w:rsid w:val="00203921"/>
    <w:rsid w:val="00236B91"/>
    <w:rsid w:val="00267F48"/>
    <w:rsid w:val="002C6BFE"/>
    <w:rsid w:val="002E3143"/>
    <w:rsid w:val="002E32B2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6378E"/>
    <w:rsid w:val="005B0FAC"/>
    <w:rsid w:val="005D34AB"/>
    <w:rsid w:val="005D4404"/>
    <w:rsid w:val="005D7E51"/>
    <w:rsid w:val="005E6F00"/>
    <w:rsid w:val="00605D3D"/>
    <w:rsid w:val="006A413E"/>
    <w:rsid w:val="006D6E28"/>
    <w:rsid w:val="00806F85"/>
    <w:rsid w:val="008A6A2E"/>
    <w:rsid w:val="008B06A7"/>
    <w:rsid w:val="008F4C95"/>
    <w:rsid w:val="009133D5"/>
    <w:rsid w:val="00963DAB"/>
    <w:rsid w:val="00964EE6"/>
    <w:rsid w:val="009F2459"/>
    <w:rsid w:val="00A0137F"/>
    <w:rsid w:val="00A243C7"/>
    <w:rsid w:val="00A8498A"/>
    <w:rsid w:val="00AD0124"/>
    <w:rsid w:val="00AF2306"/>
    <w:rsid w:val="00BA1459"/>
    <w:rsid w:val="00BA256C"/>
    <w:rsid w:val="00BF41A5"/>
    <w:rsid w:val="00C92493"/>
    <w:rsid w:val="00CA3C6B"/>
    <w:rsid w:val="00CB64F3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944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2020-11-27T14:05:00Z</cp:lastPrinted>
  <dcterms:created xsi:type="dcterms:W3CDTF">2021-03-03T09:50:00Z</dcterms:created>
  <dcterms:modified xsi:type="dcterms:W3CDTF">2021-03-03T09:50:00Z</dcterms:modified>
</cp:coreProperties>
</file>